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2.5pt" o:ole="">
                  <v:imagedata r:id="rId7" o:title=""/>
                </v:shape>
                <o:OLEObject Type="Embed" ProgID="MS_ClipArt_Gallery.5" ShapeID="_x0000_i1025" DrawAspect="Content" ObjectID="_1712404080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:rsidR="004E7AFB" w:rsidRPr="004E7AFB" w:rsidRDefault="008F4E34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B23146">
              <w:rPr>
                <w:rFonts w:ascii="Arial" w:eastAsia="Times New Roman" w:hAnsi="Arial" w:cs="Arial"/>
                <w:lang w:eastAsia="pt-BR"/>
              </w:rPr>
              <w:t>011</w:t>
            </w:r>
            <w:bookmarkStart w:id="0" w:name="_GoBack"/>
            <w:bookmarkEnd w:id="0"/>
            <w:r w:rsidR="0077246F">
              <w:rPr>
                <w:rFonts w:ascii="Arial" w:eastAsia="Times New Roman" w:hAnsi="Arial" w:cs="Arial"/>
                <w:lang w:eastAsia="pt-BR"/>
              </w:rPr>
              <w:t>/2022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462525">
              <w:rPr>
                <w:rFonts w:ascii="Arial" w:eastAsia="Times New Roman" w:hAnsi="Arial" w:cs="Arial"/>
                <w:b/>
                <w:lang w:eastAsia="pt-BR"/>
              </w:rPr>
              <w:t xml:space="preserve">    /      /</w:t>
            </w:r>
            <w:r w:rsidR="00F4483C">
              <w:rPr>
                <w:rFonts w:ascii="Arial" w:eastAsia="Times New Roman" w:hAnsi="Arial" w:cs="Arial"/>
                <w:b/>
                <w:lang w:eastAsia="pt-BR"/>
              </w:rPr>
              <w:t>2022</w:t>
            </w:r>
            <w:r w:rsidR="007D68FE" w:rsidRPr="004E7AFB">
              <w:rPr>
                <w:rFonts w:ascii="Arial" w:eastAsia="Times New Roman" w:hAnsi="Arial" w:cs="Arial"/>
                <w:b/>
                <w:lang w:eastAsia="pt-BR"/>
              </w:rPr>
              <w:t xml:space="preserve"> às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</w:t>
            </w:r>
            <w:r w:rsidR="007D68FE" w:rsidRPr="004E7AFB">
              <w:rPr>
                <w:rFonts w:ascii="Arial" w:eastAsia="Times New Roman" w:hAnsi="Arial" w:cs="Arial"/>
                <w:b/>
                <w:lang w:eastAsia="pt-BR"/>
              </w:rPr>
              <w:t xml:space="preserve"> :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nº </w:t>
            </w:r>
            <w:r w:rsidR="0077246F">
              <w:t xml:space="preserve"> </w:t>
            </w:r>
            <w:r w:rsidR="00B23146">
              <w:t xml:space="preserve"> </w:t>
            </w:r>
            <w:r w:rsidR="00B23146" w:rsidRPr="00B23146">
              <w:rPr>
                <w:rFonts w:ascii="Arial" w:hAnsi="Arial" w:cs="Arial"/>
              </w:rPr>
              <w:t>SEI-070002/001675/2022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LOTE 1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vanish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OBS.:</w:t>
            </w:r>
            <w:r w:rsidRPr="004E7AFB">
              <w:rPr>
                <w:rFonts w:ascii="Arial" w:eastAsia="Times New Roman" w:hAnsi="Arial" w:cs="Arial"/>
                <w:lang w:eastAsia="pt-BR"/>
              </w:rPr>
              <w:t xml:space="preserve"> COTAR CONFORME TERMO DE REFERENCIA (ANEXO 1)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5C1311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MAT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digitada, sem emendas e rasuras;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conter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os preços em algarismo e por extenso, por unidade, já incluídas as despesas de fretes, impostos </w:t>
            </w: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federais ou estaduais e descontos especiais;</w:t>
            </w:r>
          </w:p>
          <w:p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ser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datada e assinada pelo Representante Legal da empresa.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2. O Proponente se obrigará, mediante devolução desta PROPOSTA-PREÇOS, a cumprir os termos constantes do Edital.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                                   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Validade da Proposta-Preços: Preços válidos </w:t>
            </w: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por 60 dias.</w:t>
            </w: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Declaramos inteira submissão ao presente termo e legislação vigente.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:rsidR="008E1D72" w:rsidRDefault="008E1D72"/>
    <w:sectPr w:rsidR="008E1D72" w:rsidSect="004E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F0" w:rsidRDefault="002D60F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F0" w:rsidRDefault="002D60F0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F0" w:rsidRDefault="002D60F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F0" w:rsidRDefault="002D60F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2D60F0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8752" behindDoc="0" locked="0" layoutInCell="1" allowOverlap="1" wp14:anchorId="1E468E1C" wp14:editId="13C68EE8">
          <wp:simplePos x="0" y="0"/>
          <wp:positionH relativeFrom="column">
            <wp:posOffset>2971800</wp:posOffset>
          </wp:positionH>
          <wp:positionV relativeFrom="paragraph">
            <wp:posOffset>-296545</wp:posOffset>
          </wp:positionV>
          <wp:extent cx="44767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1C622A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F0" w:rsidRDefault="002D60F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91D7E"/>
    <w:rsid w:val="0016688A"/>
    <w:rsid w:val="001C622A"/>
    <w:rsid w:val="002470B9"/>
    <w:rsid w:val="002D60F0"/>
    <w:rsid w:val="003759B9"/>
    <w:rsid w:val="00462525"/>
    <w:rsid w:val="004E2615"/>
    <w:rsid w:val="004E7AFB"/>
    <w:rsid w:val="005736C3"/>
    <w:rsid w:val="005C1311"/>
    <w:rsid w:val="00611DC3"/>
    <w:rsid w:val="00683C0C"/>
    <w:rsid w:val="006D4006"/>
    <w:rsid w:val="0077246F"/>
    <w:rsid w:val="007D68FE"/>
    <w:rsid w:val="007E2021"/>
    <w:rsid w:val="008E1D72"/>
    <w:rsid w:val="008F4E34"/>
    <w:rsid w:val="00A20836"/>
    <w:rsid w:val="00A77316"/>
    <w:rsid w:val="00B23146"/>
    <w:rsid w:val="00C37338"/>
    <w:rsid w:val="00CC341E"/>
    <w:rsid w:val="00CD2E9B"/>
    <w:rsid w:val="00D37A15"/>
    <w:rsid w:val="00DE4E90"/>
    <w:rsid w:val="00EE6D13"/>
    <w:rsid w:val="00F4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5:docId w15:val="{C609660A-E60D-44DD-AB65-D0D2C6E16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285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30</cp:revision>
  <dcterms:created xsi:type="dcterms:W3CDTF">2018-01-24T14:25:00Z</dcterms:created>
  <dcterms:modified xsi:type="dcterms:W3CDTF">2022-04-25T18:02:00Z</dcterms:modified>
</cp:coreProperties>
</file>